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35" w:rsidRDefault="00F5140F" w:rsidP="00885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Доля</w:t>
      </w:r>
      <w:r w:rsidR="00885627" w:rsidRPr="00885627">
        <w:rPr>
          <w:rFonts w:ascii="Times New Roman" w:hAnsi="Times New Roman" w:cs="Times New Roman"/>
          <w:b/>
          <w:sz w:val="28"/>
          <w:szCs w:val="28"/>
        </w:rPr>
        <w:t xml:space="preserve"> учителей имеющих высшую</w:t>
      </w:r>
      <w:r w:rsidR="005019D8">
        <w:rPr>
          <w:rFonts w:ascii="Times New Roman" w:hAnsi="Times New Roman" w:cs="Times New Roman"/>
          <w:b/>
          <w:sz w:val="28"/>
          <w:szCs w:val="28"/>
        </w:rPr>
        <w:t xml:space="preserve"> и первую</w:t>
      </w:r>
      <w:r w:rsidR="00153785">
        <w:rPr>
          <w:rFonts w:ascii="Times New Roman" w:hAnsi="Times New Roman" w:cs="Times New Roman"/>
          <w:b/>
          <w:sz w:val="28"/>
          <w:szCs w:val="28"/>
        </w:rPr>
        <w:t xml:space="preserve"> квалификационные категории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53785">
        <w:rPr>
          <w:rFonts w:ascii="Times New Roman" w:hAnsi="Times New Roman" w:cs="Times New Roman"/>
          <w:b/>
          <w:sz w:val="28"/>
          <w:szCs w:val="28"/>
        </w:rPr>
        <w:t>общей численности педагогических работников, участвующих в реализации основной образовательной программы начального общего образования (</w:t>
      </w:r>
      <w:r>
        <w:rPr>
          <w:rFonts w:ascii="Times New Roman" w:hAnsi="Times New Roman" w:cs="Times New Roman"/>
          <w:b/>
          <w:sz w:val="28"/>
          <w:szCs w:val="28"/>
        </w:rPr>
        <w:t>НОО</w:t>
      </w:r>
      <w:r w:rsidR="00153785">
        <w:rPr>
          <w:rFonts w:ascii="Times New Roman" w:hAnsi="Times New Roman" w:cs="Times New Roman"/>
          <w:b/>
          <w:sz w:val="28"/>
          <w:szCs w:val="28"/>
        </w:rPr>
        <w:t>)</w:t>
      </w:r>
      <w:r w:rsidR="00885627" w:rsidRPr="00885627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 w:rsidR="00885627" w:rsidRPr="0088562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885627" w:rsidRPr="0088562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885627" w:rsidRPr="00885627">
        <w:rPr>
          <w:rFonts w:ascii="Times New Roman" w:hAnsi="Times New Roman" w:cs="Times New Roman"/>
          <w:b/>
          <w:sz w:val="28"/>
          <w:szCs w:val="28"/>
        </w:rPr>
        <w:t>унгуртуг</w:t>
      </w:r>
      <w:proofErr w:type="spellEnd"/>
      <w:r w:rsidR="00885627" w:rsidRPr="008856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5627" w:rsidRPr="00885627">
        <w:rPr>
          <w:rFonts w:ascii="Times New Roman" w:hAnsi="Times New Roman" w:cs="Times New Roman"/>
          <w:b/>
          <w:sz w:val="28"/>
          <w:szCs w:val="28"/>
        </w:rPr>
        <w:t>Тере-Хольского</w:t>
      </w:r>
      <w:proofErr w:type="spellEnd"/>
      <w:r w:rsidR="00885627" w:rsidRPr="008856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5627" w:rsidRPr="00885627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7C4EE6" w:rsidRPr="00DF3C1A" w:rsidRDefault="007C4EE6" w:rsidP="0088562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762"/>
        <w:gridCol w:w="2734"/>
        <w:gridCol w:w="2067"/>
        <w:gridCol w:w="1095"/>
        <w:gridCol w:w="1784"/>
        <w:gridCol w:w="1889"/>
        <w:gridCol w:w="1929"/>
      </w:tblGrid>
      <w:tr w:rsidR="00704DBF" w:rsidTr="00F5140F">
        <w:tc>
          <w:tcPr>
            <w:tcW w:w="527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93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734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Должность/предмет</w:t>
            </w:r>
          </w:p>
        </w:tc>
        <w:tc>
          <w:tcPr>
            <w:tcW w:w="2067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1105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796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907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1857" w:type="dxa"/>
          </w:tcPr>
          <w:p w:rsidR="00885627" w:rsidRPr="00704DBF" w:rsidRDefault="00885627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704DBF" w:rsidTr="00F5140F">
        <w:tc>
          <w:tcPr>
            <w:tcW w:w="527" w:type="dxa"/>
          </w:tcPr>
          <w:p w:rsidR="00885627" w:rsidRPr="00704DBF" w:rsidRDefault="00704DBF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</w:tcPr>
          <w:p w:rsidR="00885627" w:rsidRPr="00704DBF" w:rsidRDefault="00704DBF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Онермаа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734" w:type="dxa"/>
          </w:tcPr>
          <w:p w:rsidR="00885627" w:rsidRPr="00A12947" w:rsidRDefault="00A12947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67" w:type="dxa"/>
          </w:tcPr>
          <w:p w:rsidR="00885627" w:rsidRPr="00A12947" w:rsidRDefault="00A12947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885627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96" w:type="dxa"/>
          </w:tcPr>
          <w:p w:rsidR="00885627" w:rsidRPr="00A12947" w:rsidRDefault="00A12947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885627" w:rsidRPr="00A12947" w:rsidRDefault="00A12947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№1159-д от 5.12.2022</w:t>
            </w:r>
          </w:p>
        </w:tc>
        <w:tc>
          <w:tcPr>
            <w:tcW w:w="1857" w:type="dxa"/>
          </w:tcPr>
          <w:p w:rsidR="00885627" w:rsidRPr="00A12947" w:rsidRDefault="00A12947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просвещения РФ</w:t>
            </w:r>
          </w:p>
        </w:tc>
      </w:tr>
      <w:tr w:rsidR="007072AA" w:rsidTr="00F5140F">
        <w:tc>
          <w:tcPr>
            <w:tcW w:w="527" w:type="dxa"/>
          </w:tcPr>
          <w:p w:rsidR="007072AA" w:rsidRDefault="007072AA" w:rsidP="00704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93" w:type="dxa"/>
          </w:tcPr>
          <w:p w:rsidR="007072AA" w:rsidRPr="00704DBF" w:rsidRDefault="007072AA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Кызыловна</w:t>
            </w:r>
            <w:proofErr w:type="spellEnd"/>
          </w:p>
        </w:tc>
        <w:tc>
          <w:tcPr>
            <w:tcW w:w="2734" w:type="dxa"/>
          </w:tcPr>
          <w:p w:rsidR="007072AA" w:rsidRPr="00A12947" w:rsidRDefault="005019D8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Дефектолог,у</w:t>
            </w:r>
            <w:r w:rsidR="007072AA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№1159-д от 5.12.2022</w:t>
            </w:r>
          </w:p>
        </w:tc>
        <w:tc>
          <w:tcPr>
            <w:tcW w:w="185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просвещения РФ</w:t>
            </w:r>
          </w:p>
        </w:tc>
      </w:tr>
      <w:tr w:rsidR="00DF3C1A" w:rsidTr="00F5140F">
        <w:tc>
          <w:tcPr>
            <w:tcW w:w="527" w:type="dxa"/>
          </w:tcPr>
          <w:p w:rsidR="007072AA" w:rsidRPr="00704DBF" w:rsidRDefault="007072AA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Дангыр-оол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Хандымаа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Доржуевна</w:t>
            </w:r>
            <w:proofErr w:type="spellEnd"/>
          </w:p>
        </w:tc>
        <w:tc>
          <w:tcPr>
            <w:tcW w:w="2734" w:type="dxa"/>
          </w:tcPr>
          <w:p w:rsidR="007072AA" w:rsidRPr="00A12947" w:rsidRDefault="007072AA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7072AA" w:rsidRDefault="007A3FE5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1857" w:type="dxa"/>
          </w:tcPr>
          <w:p w:rsidR="007072AA" w:rsidRDefault="007072AA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3C1A" w:rsidTr="00F5140F">
        <w:tc>
          <w:tcPr>
            <w:tcW w:w="527" w:type="dxa"/>
          </w:tcPr>
          <w:p w:rsidR="007072AA" w:rsidRDefault="007072AA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Дариммаа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2734" w:type="dxa"/>
          </w:tcPr>
          <w:p w:rsidR="007072AA" w:rsidRPr="00A12947" w:rsidRDefault="007072AA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1A"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1857" w:type="dxa"/>
          </w:tcPr>
          <w:p w:rsidR="007072AA" w:rsidRDefault="007072AA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3C1A" w:rsidTr="00F5140F">
        <w:tc>
          <w:tcPr>
            <w:tcW w:w="527" w:type="dxa"/>
          </w:tcPr>
          <w:p w:rsidR="007072AA" w:rsidRDefault="007072AA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>Севекпит</w:t>
            </w:r>
            <w:proofErr w:type="spellEnd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>Бадарчыевна</w:t>
            </w:r>
            <w:proofErr w:type="spellEnd"/>
          </w:p>
        </w:tc>
        <w:tc>
          <w:tcPr>
            <w:tcW w:w="2734" w:type="dxa"/>
          </w:tcPr>
          <w:p w:rsidR="007072AA" w:rsidRPr="00A12947" w:rsidRDefault="007072AA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7072AA" w:rsidRDefault="007A3FE5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1A"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1857" w:type="dxa"/>
          </w:tcPr>
          <w:p w:rsidR="007072AA" w:rsidRDefault="007072AA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3C1A" w:rsidTr="00F5140F">
        <w:tc>
          <w:tcPr>
            <w:tcW w:w="527" w:type="dxa"/>
          </w:tcPr>
          <w:p w:rsidR="007072AA" w:rsidRDefault="007072AA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Буян-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Васильевна</w:t>
            </w:r>
          </w:p>
        </w:tc>
        <w:tc>
          <w:tcPr>
            <w:tcW w:w="2734" w:type="dxa"/>
          </w:tcPr>
          <w:p w:rsidR="007072AA" w:rsidRPr="00A12947" w:rsidRDefault="007072AA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1A"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1857" w:type="dxa"/>
          </w:tcPr>
          <w:p w:rsidR="007072AA" w:rsidRDefault="007072AA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3C1A" w:rsidTr="00F5140F">
        <w:tc>
          <w:tcPr>
            <w:tcW w:w="527" w:type="dxa"/>
          </w:tcPr>
          <w:p w:rsidR="007072AA" w:rsidRDefault="007072AA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>Аря</w:t>
            </w:r>
            <w:proofErr w:type="spellEnd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Генадьевна</w:t>
            </w:r>
            <w:proofErr w:type="spellEnd"/>
          </w:p>
        </w:tc>
        <w:tc>
          <w:tcPr>
            <w:tcW w:w="2734" w:type="dxa"/>
          </w:tcPr>
          <w:p w:rsidR="007072AA" w:rsidRPr="00A12947" w:rsidRDefault="007072AA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начальных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педагогическое</w:t>
            </w:r>
          </w:p>
        </w:tc>
        <w:tc>
          <w:tcPr>
            <w:tcW w:w="1105" w:type="dxa"/>
          </w:tcPr>
          <w:p w:rsidR="007072AA" w:rsidRPr="007072AA" w:rsidRDefault="007A3FE5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№16а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27.05.2019</w:t>
            </w:r>
          </w:p>
        </w:tc>
        <w:tc>
          <w:tcPr>
            <w:tcW w:w="1857" w:type="dxa"/>
          </w:tcPr>
          <w:p w:rsidR="007072AA" w:rsidRDefault="007072AA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9D8" w:rsidTr="00F5140F">
        <w:tc>
          <w:tcPr>
            <w:tcW w:w="527" w:type="dxa"/>
          </w:tcPr>
          <w:p w:rsidR="005019D8" w:rsidRDefault="005019D8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93" w:type="dxa"/>
          </w:tcPr>
          <w:p w:rsidR="005019D8" w:rsidRPr="00A12947" w:rsidRDefault="005019D8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Сармыгыр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Аэлита Алексеевна</w:t>
            </w:r>
          </w:p>
        </w:tc>
        <w:tc>
          <w:tcPr>
            <w:tcW w:w="2734" w:type="dxa"/>
          </w:tcPr>
          <w:p w:rsidR="005019D8" w:rsidRDefault="005019D8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67" w:type="dxa"/>
          </w:tcPr>
          <w:p w:rsidR="005019D8" w:rsidRDefault="000A3F8C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5019D8" w:rsidRDefault="007C4EE6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6" w:type="dxa"/>
          </w:tcPr>
          <w:p w:rsidR="005019D8" w:rsidRDefault="000A3F8C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07" w:type="dxa"/>
          </w:tcPr>
          <w:p w:rsidR="005019D8" w:rsidRDefault="007C4EE6" w:rsidP="007C4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358-д от 31.03.2023</w:t>
            </w:r>
          </w:p>
        </w:tc>
        <w:tc>
          <w:tcPr>
            <w:tcW w:w="1857" w:type="dxa"/>
          </w:tcPr>
          <w:p w:rsidR="005019D8" w:rsidRDefault="005019D8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9D8" w:rsidTr="00F5140F">
        <w:tc>
          <w:tcPr>
            <w:tcW w:w="527" w:type="dxa"/>
          </w:tcPr>
          <w:p w:rsidR="005019D8" w:rsidRDefault="005019D8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3" w:type="dxa"/>
          </w:tcPr>
          <w:p w:rsidR="005019D8" w:rsidRDefault="005019D8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Кежик-кыс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2734" w:type="dxa"/>
          </w:tcPr>
          <w:p w:rsidR="005019D8" w:rsidRDefault="005019D8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Логопед, учитель начальных классов</w:t>
            </w:r>
          </w:p>
        </w:tc>
        <w:tc>
          <w:tcPr>
            <w:tcW w:w="2067" w:type="dxa"/>
          </w:tcPr>
          <w:p w:rsidR="005019D8" w:rsidRDefault="000A3F8C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5019D8" w:rsidRDefault="007C4EE6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20/8</w:t>
            </w:r>
          </w:p>
        </w:tc>
        <w:tc>
          <w:tcPr>
            <w:tcW w:w="1796" w:type="dxa"/>
          </w:tcPr>
          <w:p w:rsidR="005019D8" w:rsidRDefault="000A3F8C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07" w:type="dxa"/>
          </w:tcPr>
          <w:p w:rsidR="005019D8" w:rsidRDefault="007C4EE6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1544-д от 12.12.2019</w:t>
            </w:r>
          </w:p>
        </w:tc>
        <w:tc>
          <w:tcPr>
            <w:tcW w:w="1857" w:type="dxa"/>
          </w:tcPr>
          <w:p w:rsidR="005019D8" w:rsidRDefault="005019D8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4EE6" w:rsidTr="00F5140F">
        <w:tc>
          <w:tcPr>
            <w:tcW w:w="527" w:type="dxa"/>
          </w:tcPr>
          <w:p w:rsidR="007C4EE6" w:rsidRDefault="007C4EE6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93" w:type="dxa"/>
          </w:tcPr>
          <w:p w:rsidR="007C4EE6" w:rsidRDefault="007C4EE6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Кувискаалович</w:t>
            </w:r>
            <w:proofErr w:type="spellEnd"/>
          </w:p>
        </w:tc>
        <w:tc>
          <w:tcPr>
            <w:tcW w:w="2734" w:type="dxa"/>
          </w:tcPr>
          <w:p w:rsidR="007C4EE6" w:rsidRDefault="007C4EE6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 1-</w:t>
            </w:r>
            <w:r w:rsidR="007A0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классов</w:t>
            </w:r>
          </w:p>
        </w:tc>
        <w:tc>
          <w:tcPr>
            <w:tcW w:w="2067" w:type="dxa"/>
          </w:tcPr>
          <w:p w:rsidR="007C4EE6" w:rsidRDefault="007A0F98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105" w:type="dxa"/>
          </w:tcPr>
          <w:p w:rsidR="007C4EE6" w:rsidRDefault="007A0F98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31/24</w:t>
            </w:r>
          </w:p>
        </w:tc>
        <w:tc>
          <w:tcPr>
            <w:tcW w:w="1796" w:type="dxa"/>
          </w:tcPr>
          <w:p w:rsidR="007C4EE6" w:rsidRDefault="007A0F98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07" w:type="dxa"/>
          </w:tcPr>
          <w:p w:rsidR="007C4EE6" w:rsidRDefault="007A0F98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№331-д от 12.04.2022</w:t>
            </w:r>
          </w:p>
        </w:tc>
        <w:tc>
          <w:tcPr>
            <w:tcW w:w="1857" w:type="dxa"/>
          </w:tcPr>
          <w:p w:rsidR="007C4EE6" w:rsidRPr="007A0F98" w:rsidRDefault="007A0F98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98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просвещения РФ</w:t>
            </w:r>
          </w:p>
        </w:tc>
      </w:tr>
      <w:tr w:rsidR="007C4EE6" w:rsidTr="00F5140F">
        <w:tc>
          <w:tcPr>
            <w:tcW w:w="527" w:type="dxa"/>
          </w:tcPr>
          <w:p w:rsidR="007C4EE6" w:rsidRDefault="007C4EE6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93" w:type="dxa"/>
          </w:tcPr>
          <w:p w:rsidR="007C4EE6" w:rsidRDefault="007C4EE6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Степанович</w:t>
            </w:r>
          </w:p>
        </w:tc>
        <w:tc>
          <w:tcPr>
            <w:tcW w:w="2734" w:type="dxa"/>
          </w:tcPr>
          <w:p w:rsidR="007C4EE6" w:rsidRDefault="007C4EE6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внеурочной деятельности «Шахмат» 1-4 классов</w:t>
            </w:r>
          </w:p>
        </w:tc>
        <w:tc>
          <w:tcPr>
            <w:tcW w:w="2067" w:type="dxa"/>
          </w:tcPr>
          <w:p w:rsidR="007C4EE6" w:rsidRDefault="007A0F98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105" w:type="dxa"/>
          </w:tcPr>
          <w:p w:rsidR="007C4EE6" w:rsidRDefault="007A0F98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96" w:type="dxa"/>
          </w:tcPr>
          <w:p w:rsidR="007C4EE6" w:rsidRDefault="007A0F98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07" w:type="dxa"/>
          </w:tcPr>
          <w:p w:rsidR="007C4EE6" w:rsidRDefault="007A0F98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№1435 от 04.12.2018</w:t>
            </w:r>
          </w:p>
        </w:tc>
        <w:tc>
          <w:tcPr>
            <w:tcW w:w="1857" w:type="dxa"/>
          </w:tcPr>
          <w:p w:rsidR="007C4EE6" w:rsidRDefault="007C4EE6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5627" w:rsidRPr="00704DBF" w:rsidRDefault="000C6CE9" w:rsidP="00A12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педагогических работников имеющих первую и высшую квалификационные категории в общей численности педагогических работников, участвующих в реализации основной образовательной программы начального общего образования составляет 68,8%.</w:t>
      </w:r>
    </w:p>
    <w:sectPr w:rsidR="00885627" w:rsidRPr="00704DBF" w:rsidSect="008856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27"/>
    <w:rsid w:val="000A3F8C"/>
    <w:rsid w:val="000C6CE9"/>
    <w:rsid w:val="00153785"/>
    <w:rsid w:val="0016672E"/>
    <w:rsid w:val="005019D8"/>
    <w:rsid w:val="00704DBF"/>
    <w:rsid w:val="007072AA"/>
    <w:rsid w:val="007A0F98"/>
    <w:rsid w:val="007A3FE5"/>
    <w:rsid w:val="007C4EE6"/>
    <w:rsid w:val="00885627"/>
    <w:rsid w:val="00A12947"/>
    <w:rsid w:val="00DF3C1A"/>
    <w:rsid w:val="00F5140F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</cp:revision>
  <dcterms:created xsi:type="dcterms:W3CDTF">2023-09-16T04:08:00Z</dcterms:created>
  <dcterms:modified xsi:type="dcterms:W3CDTF">2023-09-23T03:07:00Z</dcterms:modified>
</cp:coreProperties>
</file>